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8D1B">
      <w:pPr>
        <w:widowControl/>
        <w:spacing w:after="156" w:afterLines="5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：</w:t>
      </w:r>
    </w:p>
    <w:p w14:paraId="1366DABC">
      <w:pPr>
        <w:widowControl/>
        <w:spacing w:after="156" w:afterLines="50"/>
        <w:jc w:val="center"/>
        <w:rPr>
          <w:rFonts w:hint="eastAsia" w:ascii="Courier New" w:hAnsi="Courier New" w:cs="Courier New"/>
          <w:b/>
          <w:kern w:val="0"/>
          <w:sz w:val="44"/>
          <w:szCs w:val="44"/>
        </w:rPr>
      </w:pPr>
      <w:r>
        <w:rPr>
          <w:rFonts w:ascii="Courier New" w:hAnsi="Courier New" w:cs="Courier New"/>
          <w:b/>
          <w:kern w:val="0"/>
          <w:sz w:val="44"/>
          <w:szCs w:val="44"/>
        </w:rPr>
        <w:t>普通高等学校优秀毕业生审批表</w:t>
      </w:r>
    </w:p>
    <w:p w14:paraId="1494CE44">
      <w:pPr>
        <w:widowControl/>
        <w:jc w:val="right"/>
        <w:rPr>
          <w:rFonts w:hint="eastAsia" w:ascii="仿宋_GB2312" w:hAnsi="ˎ̥,Verdana,Arial" w:eastAsia="仿宋_GB2312" w:cs="宋体"/>
          <w:color w:val="000000"/>
          <w:kern w:val="0"/>
          <w:sz w:val="18"/>
          <w:szCs w:val="28"/>
        </w:rPr>
      </w:pPr>
      <w:r>
        <w:rPr>
          <w:rFonts w:hint="eastAsia" w:ascii="Courier New" w:hAnsi="Courier New" w:cs="Courier New"/>
          <w:kern w:val="0"/>
          <w:sz w:val="24"/>
          <w:szCs w:val="44"/>
        </w:rPr>
        <w:t xml:space="preserve">填表时间：   年  月  </w:t>
      </w:r>
      <w:r>
        <w:rPr>
          <w:rFonts w:hint="eastAsia" w:ascii="Courier New" w:hAnsi="Courier New" w:cs="Courier New"/>
          <w:kern w:val="0"/>
          <w:sz w:val="24"/>
          <w:szCs w:val="44"/>
          <w:lang w:val="en-US" w:eastAsia="zh-CN"/>
        </w:rPr>
        <w:t xml:space="preserve"> </w:t>
      </w:r>
      <w:r>
        <w:rPr>
          <w:rFonts w:hint="eastAsia" w:ascii="Courier New" w:hAnsi="Courier New" w:cs="Courier New"/>
          <w:kern w:val="0"/>
          <w:sz w:val="24"/>
          <w:szCs w:val="44"/>
        </w:rPr>
        <w:t>日</w:t>
      </w:r>
    </w:p>
    <w:tbl>
      <w:tblPr>
        <w:tblStyle w:val="5"/>
        <w:tblW w:w="9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0"/>
        <w:gridCol w:w="452"/>
        <w:gridCol w:w="1203"/>
        <w:gridCol w:w="900"/>
        <w:gridCol w:w="925"/>
        <w:gridCol w:w="155"/>
        <w:gridCol w:w="78"/>
        <w:gridCol w:w="758"/>
        <w:gridCol w:w="257"/>
        <w:gridCol w:w="282"/>
        <w:gridCol w:w="65"/>
        <w:gridCol w:w="235"/>
        <w:gridCol w:w="465"/>
        <w:gridCol w:w="1200"/>
        <w:gridCol w:w="442"/>
        <w:gridCol w:w="1267"/>
      </w:tblGrid>
      <w:tr w14:paraId="2C467D5E">
        <w:trPr>
          <w:trHeight w:val="284" w:hRule="atLeast"/>
          <w:jc w:val="center"/>
        </w:trPr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163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26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C0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福州软件职业技术学院</w:t>
            </w:r>
          </w:p>
        </w:tc>
        <w:tc>
          <w:tcPr>
            <w:tcW w:w="1597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3573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毕业专业</w:t>
            </w:r>
          </w:p>
        </w:tc>
        <w:tc>
          <w:tcPr>
            <w:tcW w:w="3374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4319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XXXXX</w:t>
            </w:r>
          </w:p>
        </w:tc>
      </w:tr>
      <w:tr w14:paraId="2A72E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FE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944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FB9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FD3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0B5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C644B7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XXXXXXXXXX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2CC0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221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389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XXXX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94E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F25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汉族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52F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01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福建连江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501F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B8362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福建连江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3488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1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9527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F2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中共党员/中共预备党员/共青团员/群众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D79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英语水平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1D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优秀/良好/中等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1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所在班级人数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E9755A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</w:t>
            </w:r>
          </w:p>
        </w:tc>
      </w:tr>
      <w:tr w14:paraId="4D9B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54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62F8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学习成绩班级排名：第</w:t>
            </w:r>
            <w:r>
              <w:rPr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  <w:u w:val="single"/>
                <w:lang w:val="en-US" w:eastAsia="zh-CN"/>
              </w:rPr>
              <w:t>X</w:t>
            </w:r>
            <w:r>
              <w:rPr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50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617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综合测评班级排名：第</w:t>
            </w:r>
            <w:r>
              <w:rPr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  <w:u w:val="single"/>
                <w:lang w:val="en-US" w:eastAsia="zh-CN"/>
              </w:rPr>
              <w:t>X</w:t>
            </w:r>
            <w:r>
              <w:rPr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</w:t>
            </w:r>
          </w:p>
        </w:tc>
      </w:tr>
      <w:tr w14:paraId="5C85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5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C125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社会工作和获奖情况</w:t>
            </w:r>
          </w:p>
        </w:tc>
        <w:tc>
          <w:tcPr>
            <w:tcW w:w="936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241C482">
            <w:pP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例：</w:t>
            </w:r>
          </w:p>
          <w:p w14:paraId="34215470">
            <w:pP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 任福州软件职业技术学院2018级工程造价1班班长；</w:t>
            </w:r>
          </w:p>
          <w:p w14:paraId="1DE2B328">
            <w:pPr>
              <w:rPr>
                <w:rFonts w:hint="default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 任福州软件职业技术学院学生会主席；</w:t>
            </w:r>
          </w:p>
          <w:p w14:paraId="2FE6444E">
            <w:pP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2018-2019学年第一学期荣获福州软件职业技术学院一等奖学金；</w:t>
            </w:r>
          </w:p>
          <w:p w14:paraId="7F279421">
            <w:pPr>
              <w:rPr>
                <w:rFonts w:hint="default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2018-2019学年荣获福州市教育系统“优秀共青团员”称号；</w:t>
            </w:r>
          </w:p>
          <w:p w14:paraId="4DD54471">
            <w:pP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2018-2019学年荣获福州软件职业技术学院“五四表彰”先进工作者；</w:t>
            </w:r>
          </w:p>
          <w:p w14:paraId="1B9E6C86">
            <w:pPr>
              <w:rPr>
                <w:rFonts w:hint="default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2018-2019学年荣获福州软件职业技术学院新生军训优秀班导；</w:t>
            </w:r>
          </w:p>
          <w:p w14:paraId="40F57120">
            <w:pPr>
              <w:rPr>
                <w:rFonts w:hint="default" w:ascii="宋体" w:hAnsi="宋体" w:cs="宋体"/>
                <w:kern w:val="0"/>
                <w:sz w:val="20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32"/>
                <w:lang w:val="en-US" w:eastAsia="zh-CN"/>
              </w:rPr>
              <w:t>2020学年荣获福州软件职业技术学院职业技能大赛“虚拟现实设计与制作”团体一等奖；</w:t>
            </w:r>
          </w:p>
        </w:tc>
      </w:tr>
      <w:tr w14:paraId="44A29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E39FDD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先进事迹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270CFD3B">
            <w:pPr>
              <w:spacing w:line="28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另附页汇报。（要求1500字左右，书面打印和电子版一并报送）</w:t>
            </w:r>
          </w:p>
        </w:tc>
      </w:tr>
      <w:tr w14:paraId="394E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1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441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辅导员</w:t>
            </w:r>
          </w:p>
          <w:p w14:paraId="293E8B4D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3480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B4B029">
            <w:pPr>
              <w:spacing w:line="320" w:lineRule="exact"/>
              <w:ind w:right="560" w:firstLine="840" w:firstLineChars="300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32"/>
              </w:rPr>
              <w:t>&lt;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签章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>&gt;</w:t>
            </w:r>
          </w:p>
          <w:p w14:paraId="3FCD2A21">
            <w:pPr>
              <w:spacing w:line="320" w:lineRule="exact"/>
              <w:jc w:val="right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日</w:t>
            </w:r>
          </w:p>
        </w:tc>
        <w:tc>
          <w:tcPr>
            <w:tcW w:w="1248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DF7C"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  <w:lang w:val="en-US" w:eastAsia="zh-CN"/>
              </w:rPr>
              <w:t>学院</w:t>
            </w:r>
          </w:p>
          <w:p w14:paraId="13BA702F"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3956" w:type="dxa"/>
            <w:gridSpan w:val="7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7154BDF8">
            <w:pPr>
              <w:spacing w:line="320" w:lineRule="exact"/>
              <w:ind w:right="560" w:firstLine="1400" w:firstLineChars="500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32"/>
              </w:rPr>
              <w:t>&lt;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签章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>&gt;</w:t>
            </w:r>
          </w:p>
          <w:p w14:paraId="7FB6F343">
            <w:pPr>
              <w:spacing w:line="320" w:lineRule="exact"/>
              <w:jc w:val="right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日</w:t>
            </w:r>
          </w:p>
        </w:tc>
      </w:tr>
      <w:tr w14:paraId="7BA48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21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A1ED"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部门</w:t>
            </w:r>
          </w:p>
          <w:p w14:paraId="60521F0B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9BE405">
            <w:pPr>
              <w:spacing w:line="320" w:lineRule="exact"/>
              <w:ind w:right="560" w:firstLine="840" w:firstLineChars="300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32"/>
              </w:rPr>
              <w:t>&lt;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  <w:lang w:val="en-US"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章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>&gt;</w:t>
            </w:r>
          </w:p>
          <w:p w14:paraId="74842428">
            <w:pPr>
              <w:ind w:firstLine="1680" w:firstLineChars="600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日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2600"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  <w:lang w:val="en-US" w:eastAsia="zh-CN"/>
              </w:rPr>
              <w:t>校</w:t>
            </w:r>
          </w:p>
          <w:p w14:paraId="3F421468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3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6FC43E79">
            <w:pPr>
              <w:spacing w:line="320" w:lineRule="exact"/>
              <w:ind w:right="560" w:firstLine="1400" w:firstLineChars="500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32"/>
              </w:rPr>
              <w:t>&lt;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  <w:lang w:val="en-US"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章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>&gt;</w:t>
            </w:r>
          </w:p>
          <w:p w14:paraId="5AB719A8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日</w:t>
            </w:r>
          </w:p>
        </w:tc>
      </w:tr>
      <w:tr w14:paraId="5498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1BCB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8684" w:type="dxa"/>
            <w:gridSpan w:val="1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6DFBB0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6060D3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29C3"/>
    <w:rsid w:val="2E6B6ABA"/>
    <w:rsid w:val="4E6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1525</Words>
  <Characters>1690</Characters>
  <Lines>0</Lines>
  <Paragraphs>0</Paragraphs>
  <TotalTime>5</TotalTime>
  <ScaleCrop>false</ScaleCrop>
  <LinksUpToDate>false</LinksUpToDate>
  <CharactersWithSpaces>1731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2025-06-06T06:52:00Z</dcterms:created>
  <dc:creator>Administrator</dc:creator>
  <cp:lastModifiedBy>。</cp:lastModifiedBy>
  <dcterms:modified xsi:type="dcterms:W3CDTF">2025-06-06T07:00:54Z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eyJoZGlkIjoiYmNiMGYxYWU5NzAwNTJkODg5ZTEyMzk5NjUwNTExMTUiLCJ1c2VySWQiOiI1MDUwNDU1NjUifQ==</vt:lpwstr>
  </property>
  <property fmtid="{D5CDD505-2E9C-101B-9397-08002B2CF9AE}" pid="4" name="ICV">
    <vt:lpwstr>F1E91F3F24BD46C0BCCA739913255F32_12</vt:lpwstr>
  </property>
</Properties>
</file>